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9D6" w:rsidRDefault="00A779D6" w:rsidP="00A779D6">
      <w:pPr>
        <w:spacing w:after="100" w:afterAutospacing="1" w:line="240" w:lineRule="auto"/>
        <w:ind w:left="-851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A779D6" w:rsidRDefault="00A779D6" w:rsidP="00A779D6">
      <w:pPr>
        <w:spacing w:after="100" w:afterAutospacing="1" w:line="240" w:lineRule="auto"/>
        <w:ind w:left="-851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A779D6" w:rsidRPr="00A779D6" w:rsidRDefault="00A779D6" w:rsidP="00A779D6">
      <w:pPr>
        <w:spacing w:after="100" w:afterAutospacing="1" w:line="240" w:lineRule="auto"/>
        <w:ind w:left="-851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A779D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Информация о проделанной работе отряда ЮИД</w:t>
      </w:r>
    </w:p>
    <w:p w:rsidR="00A779D6" w:rsidRPr="00A779D6" w:rsidRDefault="00A779D6" w:rsidP="00A779D6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в </w:t>
      </w:r>
      <w:r w:rsidR="00B544C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МБОУ «Ищерская СОШ</w:t>
      </w:r>
      <w:r w:rsidRPr="00A779D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»</w:t>
      </w:r>
    </w:p>
    <w:p w:rsidR="00A779D6" w:rsidRPr="00A779D6" w:rsidRDefault="00A779D6" w:rsidP="00A779D6">
      <w:pPr>
        <w:spacing w:after="100" w:afterAutospacing="1" w:line="240" w:lineRule="auto"/>
        <w:ind w:left="-851"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A779D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по профилактике детского дорожно-транспортного травматизма.</w:t>
      </w:r>
    </w:p>
    <w:p w:rsidR="00A779D6" w:rsidRPr="00A779D6" w:rsidRDefault="00A779D6" w:rsidP="00A779D6">
      <w:pPr>
        <w:spacing w:after="200" w:line="276" w:lineRule="auto"/>
        <w:ind w:left="-851" w:firstLine="851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779D6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648200" cy="4792980"/>
            <wp:effectExtent l="0" t="0" r="0" b="0"/>
            <wp:docPr id="1" name="Рисунок 1" descr="C:\Users\User\Desktop\ЦОР 2010Г\м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ЦОР 2010Г\мен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47" w:rsidRDefault="00345247"/>
    <w:p w:rsidR="007E16F4" w:rsidRDefault="007E16F4"/>
    <w:p w:rsidR="007E16F4" w:rsidRDefault="007E16F4"/>
    <w:p w:rsidR="007E16F4" w:rsidRDefault="007E16F4"/>
    <w:p w:rsidR="007E16F4" w:rsidRDefault="007E16F4"/>
    <w:p w:rsidR="007E16F4" w:rsidRDefault="007E16F4"/>
    <w:p w:rsidR="007E16F4" w:rsidRPr="007E16F4" w:rsidRDefault="007E16F4" w:rsidP="007E16F4">
      <w:pPr>
        <w:spacing w:after="20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E16F4">
        <w:rPr>
          <w:rFonts w:ascii="Times New Roman" w:hAnsi="Times New Roman" w:cs="Times New Roman"/>
          <w:b/>
          <w:sz w:val="36"/>
          <w:szCs w:val="28"/>
        </w:rPr>
        <w:lastRenderedPageBreak/>
        <w:t xml:space="preserve">Отчет                                                                                                                                                  о работе отряда ЮИД 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Профилактика ДДТТ предполагает активизацию деятельности образовательных учреждений по обучению детей правилам безопасного поведения на дорогах. Наиболее эффективной формой обучения и воспитания личности безопасного типа является деятельность отрядов юных инспекторов дорожного движения (ЮИД).</w:t>
      </w:r>
    </w:p>
    <w:p w:rsidR="007E16F4" w:rsidRPr="007E16F4" w:rsidRDefault="00B544C7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МБОУ «Ищерская СОШ</w:t>
      </w:r>
      <w:r w:rsid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16F4"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функционирует отряд ЮИД. Член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ами отряда являются учащиеся 4-5</w:t>
      </w:r>
      <w:r w:rsidR="007E16F4"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класса. Отряд ЮИД имеет свою структуру, название, девиз, законы.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 план работы отряда и план занятий с юными инспекторами движения. Работа ведется планомерно.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Юидовцы</w:t>
      </w:r>
      <w:proofErr w:type="spellEnd"/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занимаются активной пропагандой правил дорожного движения среди детей и подростков и предупреждением их нарушений. Члены отряда используют различные формы работы. 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начале учебного года при проведении месячника «Внимание – дети!» члены отряда провели тематические занятия с первоклассниками, также ведется пропагандистская работа отряда с учащимися начальной школы: «Раз, два, три, четыре, пять – ты выходишь погулять…», «Будем правильно мы знать обязательно на пять», игра «Знатоки дорожных знаков».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месячника по безопасности движения ЮИД провели конкурсы рисунков, плакатов, рисованных фильмов, составили для ребят тренировочные кроссворды, ребусы. Для проведения таких мероприятий члены отряда в системе изучают ПДД, что дает им возможность объективно и грамотно оценивать работы учащихся, действия юных велосипедистов на соревнованиях «Безопасное колесо», да и самим выступать на районных соревнованиях. Учатся оказывать первую помощь.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Происходит постоянное взаимодействие отряда и сотрудников ГИБДД. О чем свидетельствует недавняя встреча с начальником ГИБДД.</w:t>
      </w:r>
    </w:p>
    <w:p w:rsidR="007E16F4" w:rsidRPr="007E16F4" w:rsidRDefault="007E16F4" w:rsidP="007E16F4">
      <w:pPr>
        <w:shd w:val="clear" w:color="auto" w:fill="FFFFFF"/>
        <w:spacing w:before="180" w:after="180" w:line="252" w:lineRule="atLeast"/>
        <w:ind w:left="-426" w:right="150" w:firstLine="57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16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Редколлегия отряда регулярно занимается выпуском наглядной агитации по ПДД, проводятся ежемесячные минутки безопасности на уроках. Стенгазеты, информационные листки, листовки рассказывают о работе отряда, об учениках-нарушителях, а также призывают к соблюдению ПДД. Дети рисуют рисунки на различные ситуации по ПДД, пишут сочинения. Работа отряда очень важна, так как ребята не только сами учатся вести себя на дороге, но и вдохновляют своих сверстников.</w:t>
      </w:r>
    </w:p>
    <w:p w:rsidR="007E16F4" w:rsidRPr="007E16F4" w:rsidRDefault="00B544C7" w:rsidP="007E16F4">
      <w:pPr>
        <w:tabs>
          <w:tab w:val="left" w:pos="2415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Советник директора по ВР _______________  /Усачева О.Л/</w:t>
      </w:r>
    </w:p>
    <w:p w:rsidR="007E16F4" w:rsidRDefault="007E16F4" w:rsidP="007E16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E16F4" w:rsidRPr="00E929C2" w:rsidRDefault="007E16F4" w:rsidP="007E16F4">
      <w:pPr>
        <w:spacing w:after="0"/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9C2">
        <w:rPr>
          <w:rStyle w:val="fontstyle01"/>
          <w:rFonts w:ascii="Times New Roman" w:hAnsi="Times New Roman" w:cs="Times New Roman"/>
          <w:b/>
          <w:sz w:val="28"/>
          <w:szCs w:val="28"/>
        </w:rPr>
        <w:t>Информация</w:t>
      </w:r>
      <w:r w:rsidRPr="00E929C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проведенных профилактических мероприятиях 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«Юными инспекторами движения»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направленных на повышение грамотности обучающихся по безопасности дорожного движения </w:t>
      </w:r>
    </w:p>
    <w:p w:rsidR="007E16F4" w:rsidRPr="00E929C2" w:rsidRDefault="00B544C7" w:rsidP="007E16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>в МБОУ «Ищерская СОШ</w:t>
      </w:r>
      <w:r w:rsidR="007E16F4" w:rsidRPr="00E929C2">
        <w:rPr>
          <w:rStyle w:val="fontstyle01"/>
          <w:rFonts w:ascii="Times New Roman" w:hAnsi="Times New Roman" w:cs="Times New Roman"/>
          <w:b/>
          <w:sz w:val="28"/>
          <w:szCs w:val="28"/>
        </w:rPr>
        <w:t>»</w:t>
      </w:r>
      <w:r w:rsidR="007E16F4" w:rsidRPr="00E929C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7E16F4">
        <w:rPr>
          <w:rStyle w:val="fontstyle01"/>
          <w:rFonts w:ascii="Times New Roman" w:hAnsi="Times New Roman" w:cs="Times New Roman"/>
          <w:b/>
          <w:sz w:val="28"/>
          <w:szCs w:val="28"/>
        </w:rPr>
        <w:t>(1-15 сентября 2022</w:t>
      </w:r>
      <w:r w:rsidR="007E16F4" w:rsidRPr="00E929C2">
        <w:rPr>
          <w:rStyle w:val="fontstyle01"/>
          <w:rFonts w:ascii="Times New Roman" w:hAnsi="Times New Roman" w:cs="Times New Roman"/>
          <w:b/>
          <w:sz w:val="28"/>
          <w:szCs w:val="28"/>
        </w:rPr>
        <w:t>г.)</w:t>
      </w: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Pr="00C825A3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5A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14.09.22</w:t>
      </w:r>
      <w:r w:rsidRPr="00C825A3">
        <w:rPr>
          <w:rFonts w:ascii="Times New Roman" w:hAnsi="Times New Roman" w:cs="Times New Roman"/>
          <w:sz w:val="28"/>
          <w:szCs w:val="28"/>
        </w:rPr>
        <w:t xml:space="preserve"> прошла акция «Внимание дети!». Акцию провели члены отряда ЮИД.</w:t>
      </w: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Pr="00C825A3" w:rsidRDefault="00797898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276475"/>
            <wp:effectExtent l="0" t="0" r="0" b="9525"/>
            <wp:docPr id="3" name="Рисунок 3" descr="C:\Users\1\Desktop\ЮИД\IMG_20220215_15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ЮИД\IMG_20220215_155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E929C2">
        <w:rPr>
          <w:rFonts w:ascii="Times New Roman" w:hAnsi="Times New Roman" w:cs="Times New Roman"/>
          <w:sz w:val="28"/>
          <w:szCs w:val="28"/>
        </w:rPr>
        <w:t>Мероприяти</w:t>
      </w:r>
      <w:r w:rsidR="00B544C7">
        <w:rPr>
          <w:rFonts w:ascii="Times New Roman" w:hAnsi="Times New Roman" w:cs="Times New Roman"/>
          <w:sz w:val="28"/>
          <w:szCs w:val="28"/>
        </w:rPr>
        <w:t xml:space="preserve">я </w:t>
      </w:r>
      <w:r w:rsidRPr="00E929C2">
        <w:rPr>
          <w:rFonts w:ascii="Times New Roman" w:hAnsi="Times New Roman" w:cs="Times New Roman"/>
          <w:sz w:val="28"/>
          <w:szCs w:val="28"/>
        </w:rPr>
        <w:t xml:space="preserve"> пешие экскурсии по безопасному маршруту «Дом-Школа-Дом»</w:t>
      </w: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97898" w:rsidRDefault="00D44E79" w:rsidP="00D44E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D2FFE" wp14:editId="56F6E356">
            <wp:extent cx="4619625" cy="2505075"/>
            <wp:effectExtent l="0" t="0" r="0" b="9525"/>
            <wp:docPr id="10" name="Рисунок 10" descr="C:\Users\1\Desktop\ЮИД\IMG_20220215_15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ЮИД\IMG_20220215_153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13" cy="25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F4" w:rsidRPr="00C825A3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3</w:t>
      </w:r>
      <w:r w:rsidRPr="00C825A3">
        <w:rPr>
          <w:rFonts w:ascii="Times New Roman" w:hAnsi="Times New Roman" w:cs="Times New Roman"/>
          <w:sz w:val="28"/>
          <w:szCs w:val="28"/>
        </w:rPr>
        <w:t xml:space="preserve">. Во всех дневниках начальной школы вклеены схемы безопасного маршрута дом-школа-дом. </w:t>
      </w:r>
    </w:p>
    <w:p w:rsidR="007E16F4" w:rsidRPr="00C825A3" w:rsidRDefault="007E16F4" w:rsidP="007E16F4">
      <w:pPr>
        <w:jc w:val="both"/>
        <w:rPr>
          <w:sz w:val="28"/>
          <w:szCs w:val="28"/>
        </w:rPr>
      </w:pPr>
      <w:r w:rsidRPr="00C825A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825A3">
        <w:rPr>
          <w:rFonts w:ascii="Times New Roman" w:hAnsi="Times New Roman" w:cs="Times New Roman"/>
          <w:sz w:val="28"/>
          <w:szCs w:val="28"/>
        </w:rPr>
        <w:t xml:space="preserve">   </w:t>
      </w:r>
      <w:r w:rsidRPr="00C825A3">
        <w:rPr>
          <w:sz w:val="28"/>
          <w:szCs w:val="28"/>
        </w:rPr>
        <w:t xml:space="preserve"> </w:t>
      </w:r>
    </w:p>
    <w:p w:rsidR="007E16F4" w:rsidRDefault="00797898" w:rsidP="00797898">
      <w:pPr>
        <w:tabs>
          <w:tab w:val="left" w:pos="178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428875"/>
            <wp:effectExtent l="0" t="0" r="0" b="9525"/>
            <wp:docPr id="2" name="Рисунок 2" descr="C:\Users\1\Desktop\ЮИД\IMG-2022111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\IMG-20221111-WA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3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98" w:rsidRDefault="00D44E79" w:rsidP="00D44E79">
      <w:pPr>
        <w:tabs>
          <w:tab w:val="left" w:pos="82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44E79" w:rsidRDefault="00D44E79" w:rsidP="00D44E79">
      <w:pPr>
        <w:tabs>
          <w:tab w:val="left" w:pos="8205"/>
        </w:tabs>
        <w:rPr>
          <w:sz w:val="28"/>
          <w:szCs w:val="28"/>
        </w:rPr>
      </w:pPr>
    </w:p>
    <w:p w:rsidR="00D44E79" w:rsidRDefault="00D44E79" w:rsidP="00D44E79">
      <w:pPr>
        <w:tabs>
          <w:tab w:val="left" w:pos="8205"/>
        </w:tabs>
        <w:rPr>
          <w:sz w:val="28"/>
          <w:szCs w:val="28"/>
        </w:rPr>
      </w:pPr>
    </w:p>
    <w:p w:rsidR="007E16F4" w:rsidRPr="00C825A3" w:rsidRDefault="007E16F4" w:rsidP="007E16F4">
      <w:pPr>
        <w:rPr>
          <w:sz w:val="28"/>
          <w:szCs w:val="28"/>
        </w:rPr>
      </w:pPr>
    </w:p>
    <w:p w:rsidR="007E16F4" w:rsidRDefault="007E16F4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C825A3">
        <w:rPr>
          <w:sz w:val="28"/>
          <w:szCs w:val="28"/>
        </w:rPr>
        <w:t xml:space="preserve">   </w:t>
      </w:r>
      <w:r w:rsidR="00B544C7">
        <w:rPr>
          <w:rFonts w:ascii="Times New Roman" w:hAnsi="Times New Roman" w:cs="Times New Roman"/>
          <w:sz w:val="28"/>
          <w:szCs w:val="28"/>
        </w:rPr>
        <w:t>Советник директора по ВР ________________  /Усачева О.Л./</w:t>
      </w:r>
      <w:r w:rsidRPr="00C825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E16F4" w:rsidRDefault="007E16F4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97898" w:rsidRDefault="00797898" w:rsidP="00797898">
      <w:pPr>
        <w:tabs>
          <w:tab w:val="left" w:pos="19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16F4" w:rsidRPr="007E16F4" w:rsidRDefault="007E16F4" w:rsidP="007E16F4">
      <w:pPr>
        <w:spacing w:after="0"/>
        <w:jc w:val="center"/>
        <w:rPr>
          <w:rStyle w:val="fontstyle01"/>
          <w:rFonts w:ascii="Times New Roman" w:hAnsi="Times New Roman" w:cs="Times New Roman"/>
          <w:b/>
          <w:sz w:val="28"/>
          <w:szCs w:val="28"/>
        </w:rPr>
      </w:pPr>
      <w:r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lastRenderedPageBreak/>
        <w:t>Информация</w:t>
      </w:r>
      <w:r w:rsidRPr="007E16F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t>о проделанной работе в рамках</w:t>
      </w:r>
      <w:r w:rsidRPr="007E16F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t>недели безопасности дорожного движения</w:t>
      </w:r>
    </w:p>
    <w:p w:rsidR="007E16F4" w:rsidRPr="00BD0DE6" w:rsidRDefault="00B544C7" w:rsidP="00BD0D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>в МБОУ «Ищерская СОШ</w:t>
      </w:r>
      <w:r w:rsidR="007E16F4"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t>»</w:t>
      </w:r>
      <w:r w:rsidR="007E16F4" w:rsidRPr="007E16F4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7E16F4" w:rsidRPr="007E16F4">
        <w:rPr>
          <w:rStyle w:val="fontstyle01"/>
          <w:rFonts w:ascii="Times New Roman" w:hAnsi="Times New Roman" w:cs="Times New Roman"/>
          <w:b/>
          <w:sz w:val="28"/>
          <w:szCs w:val="28"/>
        </w:rPr>
        <w:t>(21-25 сентября 2022 г.)</w:t>
      </w:r>
    </w:p>
    <w:p w:rsidR="007E16F4" w:rsidRDefault="007E16F4" w:rsidP="007E16F4">
      <w:pPr>
        <w:tabs>
          <w:tab w:val="left" w:pos="1995"/>
        </w:tabs>
        <w:rPr>
          <w:rFonts w:ascii="Times New Roman" w:hAnsi="Times New Roman" w:cs="Times New Roman"/>
          <w:sz w:val="24"/>
          <w:szCs w:val="28"/>
        </w:rPr>
      </w:pPr>
    </w:p>
    <w:p w:rsidR="007E16F4" w:rsidRPr="00BD0DE6" w:rsidRDefault="007E16F4" w:rsidP="00BD0DE6">
      <w:pPr>
        <w:pStyle w:val="1"/>
        <w:numPr>
          <w:ilvl w:val="0"/>
          <w:numId w:val="1"/>
        </w:num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22.09.22</w:t>
      </w:r>
      <w:r w:rsidR="00797898">
        <w:rPr>
          <w:rFonts w:ascii="Times New Roman" w:hAnsi="Times New Roman" w:cs="Times New Roman"/>
          <w:sz w:val="28"/>
          <w:szCs w:val="28"/>
        </w:rPr>
        <w:t xml:space="preserve"> в 1</w:t>
      </w:r>
      <w:r w:rsidRPr="00C825A3">
        <w:rPr>
          <w:rFonts w:ascii="Times New Roman" w:hAnsi="Times New Roman" w:cs="Times New Roman"/>
          <w:sz w:val="28"/>
          <w:szCs w:val="28"/>
        </w:rPr>
        <w:t>-11 классах проведены классные часы по ПДД.</w:t>
      </w:r>
    </w:p>
    <w:p w:rsidR="007E16F4" w:rsidRDefault="00BD0DE6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933700"/>
            <wp:effectExtent l="0" t="0" r="9525" b="0"/>
            <wp:docPr id="4" name="Рисунок 4" descr="C:\Users\1\Desktop\ЮИД\IMG-2022111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ЮИД\IMG-20221111-WA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50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E6" w:rsidRPr="00C825A3" w:rsidRDefault="00BD0DE6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BD0DE6" w:rsidP="007E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3209925"/>
            <wp:effectExtent l="0" t="0" r="635" b="0"/>
            <wp:docPr id="5" name="Рисунок 5" descr="C:\Users\1\Desktop\ЮИД\IMG-2022111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ЮИД\IMG-20221111-WA00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F4" w:rsidRPr="00C825A3" w:rsidRDefault="007E16F4" w:rsidP="007E16F4">
      <w:pPr>
        <w:rPr>
          <w:rFonts w:ascii="Times New Roman" w:hAnsi="Times New Roman" w:cs="Times New Roman"/>
          <w:sz w:val="28"/>
          <w:szCs w:val="28"/>
        </w:rPr>
      </w:pPr>
    </w:p>
    <w:p w:rsidR="007E16F4" w:rsidRDefault="007E16F4" w:rsidP="00BD0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544C7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4C7">
        <w:rPr>
          <w:rFonts w:ascii="Times New Roman" w:hAnsi="Times New Roman" w:cs="Times New Roman"/>
          <w:sz w:val="28"/>
          <w:szCs w:val="28"/>
        </w:rPr>
        <w:t>Советник директора по ВР ________________ /Усачева О.Л./</w:t>
      </w:r>
      <w:r w:rsidR="00BD0DE6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7E16F4" w:rsidRDefault="007E16F4" w:rsidP="007E16F4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7E16F4" w:rsidRPr="003533D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33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проведенных профилактических мероприятиях 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«Юными инспекторами движения»</w:t>
      </w:r>
    </w:p>
    <w:p w:rsidR="007E16F4" w:rsidRPr="00E94E5A" w:rsidRDefault="007E16F4" w:rsidP="007E16F4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4E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направленных на повышение грамотности обучающихся по безопасности дорожного движения </w:t>
      </w:r>
    </w:p>
    <w:p w:rsidR="007E16F4" w:rsidRPr="007E4D59" w:rsidRDefault="00B544C7" w:rsidP="007E16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b/>
          <w:sz w:val="28"/>
          <w:szCs w:val="28"/>
        </w:rPr>
        <w:t>в МБОУ «Ищерская СОШ</w:t>
      </w:r>
      <w:r w:rsidR="007E16F4" w:rsidRPr="003533DA">
        <w:rPr>
          <w:rStyle w:val="fontstyle01"/>
          <w:rFonts w:ascii="Times New Roman" w:hAnsi="Times New Roman" w:cs="Times New Roman"/>
          <w:b/>
          <w:sz w:val="28"/>
          <w:szCs w:val="28"/>
        </w:rPr>
        <w:t>»</w:t>
      </w:r>
      <w:r w:rsidR="007E16F4" w:rsidRPr="00E120E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E16F4" w:rsidRPr="00930AEA" w:rsidRDefault="007E16F4" w:rsidP="007E16F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D0DE6" w:rsidRDefault="007E16F4" w:rsidP="00BD0DE6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16.11.2022 г. </w:t>
      </w:r>
      <w:r w:rsidR="00B544C7">
        <w:rPr>
          <w:rFonts w:ascii="Times New Roman" w:eastAsia="Times New Roman" w:hAnsi="Times New Roman" w:cs="Times New Roman"/>
          <w:sz w:val="28"/>
          <w:szCs w:val="28"/>
        </w:rPr>
        <w:t>советник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директора по ВР вместе с отрядом ЮИД о</w:t>
      </w:r>
      <w:r w:rsidRPr="00930AEA">
        <w:rPr>
          <w:rFonts w:ascii="Times New Roman" w:eastAsia="Times New Roman" w:hAnsi="Times New Roman" w:cs="Times New Roman"/>
          <w:sz w:val="28"/>
          <w:szCs w:val="28"/>
        </w:rPr>
        <w:t>рганизов</w:t>
      </w:r>
      <w:r>
        <w:rPr>
          <w:rFonts w:ascii="Times New Roman" w:eastAsia="Times New Roman" w:hAnsi="Times New Roman" w:cs="Times New Roman"/>
          <w:sz w:val="28"/>
          <w:szCs w:val="28"/>
        </w:rPr>
        <w:t>ала</w:t>
      </w:r>
      <w:r w:rsidRPr="00930AEA">
        <w:rPr>
          <w:rFonts w:ascii="Times New Roman" w:eastAsia="Times New Roman" w:hAnsi="Times New Roman" w:cs="Times New Roman"/>
          <w:sz w:val="28"/>
          <w:szCs w:val="28"/>
        </w:rPr>
        <w:t xml:space="preserve"> и прове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930AEA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информационное мероприяти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930AEA">
        <w:rPr>
          <w:rFonts w:ascii="Times New Roman" w:eastAsia="Times New Roman" w:hAnsi="Times New Roman" w:cs="Times New Roman"/>
          <w:sz w:val="28"/>
          <w:szCs w:val="28"/>
        </w:rPr>
        <w:t xml:space="preserve">«Засветись! Стань заметней на дороге» по популяризации использования </w:t>
      </w:r>
      <w:proofErr w:type="spellStart"/>
      <w:r w:rsidRPr="00930AEA">
        <w:rPr>
          <w:rFonts w:ascii="Times New Roman" w:eastAsia="Times New Roman" w:hAnsi="Times New Roman" w:cs="Times New Roman"/>
          <w:sz w:val="28"/>
          <w:szCs w:val="28"/>
        </w:rPr>
        <w:t>световозвращающих</w:t>
      </w:r>
      <w:proofErr w:type="spellEnd"/>
      <w:r w:rsidRPr="00930AEA">
        <w:rPr>
          <w:rFonts w:ascii="Times New Roman" w:eastAsia="Times New Roman" w:hAnsi="Times New Roman" w:cs="Times New Roman"/>
          <w:sz w:val="28"/>
          <w:szCs w:val="28"/>
        </w:rPr>
        <w:t xml:space="preserve"> элементов.</w:t>
      </w:r>
    </w:p>
    <w:p w:rsidR="00BD0DE6" w:rsidRDefault="00BD0DE6" w:rsidP="00BD0DE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56D19" wp14:editId="1F372DBA">
            <wp:extent cx="2303575" cy="2609850"/>
            <wp:effectExtent l="0" t="952" r="952" b="953"/>
            <wp:docPr id="6" name="Рисунок 6" descr="C:\Users\1\Desktop\ЮИД\IMG_20220215_15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ЮИД\IMG_20220215_153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7123" cy="26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203A7" wp14:editId="53B2D14B">
            <wp:extent cx="2771774" cy="2333625"/>
            <wp:effectExtent l="0" t="0" r="0" b="0"/>
            <wp:docPr id="7" name="Рисунок 7" descr="C:\Users\1\Desktop\ЮИД\IMG_20220215_15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ЮИД\IMG_20220215_154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23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F4" w:rsidRDefault="00B544C7" w:rsidP="007E16F4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Учителя</w:t>
      </w:r>
      <w:r w:rsidR="007E16F4">
        <w:rPr>
          <w:rFonts w:ascii="Times New Roman" w:eastAsia="Times New Roman" w:hAnsi="Times New Roman" w:cs="Times New Roman"/>
          <w:sz w:val="28"/>
          <w:szCs w:val="28"/>
        </w:rPr>
        <w:t xml:space="preserve"> начальных классов провели конкурс на лучшее сочинение по безопасности дорожного движения. Эти сочинения в День памяти жертв ДТП 20 ноября были распространены среди водителей транспортных средств. В</w:t>
      </w:r>
      <w:r w:rsidR="007E16F4" w:rsidRPr="00930AEA">
        <w:rPr>
          <w:rFonts w:ascii="Times New Roman" w:eastAsia="Times New Roman" w:hAnsi="Times New Roman" w:cs="Times New Roman"/>
          <w:sz w:val="28"/>
          <w:szCs w:val="28"/>
        </w:rPr>
        <w:t xml:space="preserve"> республиканской</w:t>
      </w:r>
      <w:r w:rsidR="007E16F4">
        <w:rPr>
          <w:rFonts w:ascii="Times New Roman" w:eastAsia="Times New Roman" w:hAnsi="Times New Roman" w:cs="Times New Roman"/>
          <w:sz w:val="28"/>
          <w:szCs w:val="28"/>
        </w:rPr>
        <w:t xml:space="preserve"> акции «Письмо водителю» принял участие отряд ЮИД.</w:t>
      </w:r>
    </w:p>
    <w:p w:rsidR="007E16F4" w:rsidRDefault="00BD0DE6" w:rsidP="00BD0DE6">
      <w:pPr>
        <w:tabs>
          <w:tab w:val="left" w:pos="2850"/>
        </w:tabs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76575" cy="2190750"/>
            <wp:effectExtent l="0" t="0" r="9525" b="0"/>
            <wp:docPr id="8" name="Рисунок 8" descr="C:\Users\1\Desktop\ЮИД\IMG_20220215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ЮИД\IMG_20220215_155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F4" w:rsidRDefault="007E16F4" w:rsidP="007E16F4">
      <w:pPr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:rsidR="007B7CDE" w:rsidRPr="00BD0DE6" w:rsidRDefault="00BD0DE6" w:rsidP="00BD0D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Советник директора по ВР ______________ /Усачева О.Л./</w:t>
      </w:r>
    </w:p>
    <w:p w:rsidR="007B7CDE" w:rsidRDefault="007B7CDE" w:rsidP="007E16F4"/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</w:t>
      </w:r>
    </w:p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проведенных профилактических мероприятиях </w:t>
      </w:r>
    </w:p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«Юными инспекторами движения»</w:t>
      </w:r>
    </w:p>
    <w:p w:rsid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направленных на повышение грамотности обучающихся по безопасности дорожного движения </w:t>
      </w:r>
    </w:p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 1 полугодие </w:t>
      </w:r>
    </w:p>
    <w:p w:rsidR="007B7CDE" w:rsidRPr="007B7CDE" w:rsidRDefault="007B7CDE" w:rsidP="007B7CDE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Сохранить здоровье детей, уберечь их от травм и гибели является долгом для родителей и всех взрослых. Дети должны расти здоровыми и в этом им надо разумно помогать -  прививать навыки безопасного поведения на дорогах.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 целью снижения детской аварийности, совершенствования работы по предупреждению детского дорожно-транспортного травматизма (ДДТТ) с в нашей школе с сентября по декабрь месяц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были организованы различные мероприятия.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С учащимися начальной школы классные руководители провели занятия, на которых расширялись знания детей о правилах поведения пешехода на проезжей части и на тротуаре. Полученные знания воспитанники закрепляли, обыгрывая различные ситуации на макете микрорайона, а также, принимая активное участие в настольных играх.</w:t>
      </w:r>
    </w:p>
    <w:p w:rsidR="007B7CDE" w:rsidRPr="007B7CDE" w:rsidRDefault="007B7CDE" w:rsidP="007B7CDE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«Светофор, знаки – азбука дороги»;</w:t>
      </w:r>
    </w:p>
    <w:p w:rsidR="007B7CDE" w:rsidRPr="007B7CDE" w:rsidRDefault="007B7CDE" w:rsidP="007B7CDE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дорожного движения»;</w:t>
      </w:r>
    </w:p>
    <w:p w:rsidR="007B7CDE" w:rsidRPr="00501EDB" w:rsidRDefault="007B7CDE" w:rsidP="00501EDB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«Внимание, дорога!»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18.11.22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Активисты ЮИД "Светофор"  провели  мероприятия "Засветись! Стань заметней на дороге!"  в целях воспитания практических навыков безопасного поведения на улице, повышения грамотности обучающихся в сфере безопасности дорожного движения.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рамках национального проекта «Безопасные и качественные автомобильные дороги» учащиеся 1-</w:t>
      </w:r>
      <w:r w:rsidR="00797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классов смогли помериться со сверстниками своими знаниями в области безопасности дорожного движения, приняв участие во </w:t>
      </w:r>
      <w:proofErr w:type="spellStart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Всероссийскои</w:t>
      </w:r>
      <w:proofErr w:type="spellEnd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̆ </w:t>
      </w:r>
      <w:proofErr w:type="spellStart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онлайн-олимпиаде</w:t>
      </w:r>
      <w:proofErr w:type="spellEnd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названием «Безопасные дороги».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Принять у</w:t>
      </w:r>
      <w:r w:rsidR="00797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 мог любой̆ ученик 1-х - 9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-х классов. Задания были размещены на портале </w:t>
      </w:r>
      <w:proofErr w:type="spellStart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Учи.ру</w:t>
      </w:r>
      <w:proofErr w:type="spellEnd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 смогли проверить необходимые знания правил дорожного движения и понимание безопасного поведения на дороге в ситуациях, когда они выступают в роли пешехода, пассажира транспортного средства или водителя велосипеда.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участники получили дипломы, сертификаты и благодарности.</w:t>
      </w: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Активисты ЮИД "Светофор" приняли участие в едином федеральном тестировании учащихся 5-11 классов по тематике БДД.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Тестирование проводилось в рамках Федерального проекта "Безопасность дорожного движения" и направлено на повышение уровня компетенций несовершеннолетних по безопасному участию в дорожном движении.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 итогу тестирования активисты получили сертификаты.  </w:t>
      </w:r>
    </w:p>
    <w:p w:rsidR="007B7CDE" w:rsidRPr="007B7CDE" w:rsidRDefault="007B7CDE" w:rsidP="00501EDB">
      <w:pPr>
        <w:spacing w:after="0" w:line="25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CDE" w:rsidRPr="007B7CDE" w:rsidRDefault="007B7CDE" w:rsidP="007B7CDE">
      <w:pPr>
        <w:shd w:val="clear" w:color="auto" w:fill="FFFFFF"/>
        <w:spacing w:before="100" w:beforeAutospacing="1" w:after="0" w:afterAutospacing="1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течение полугодия по плану работы были запланированы встречи с инспектором ПДН. Так </w:t>
      </w:r>
      <w:r w:rsidR="00797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инспектор ПДН ОМВД России по ст. Ищерской  в МБОУ "Ищерская  СОШ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 провел профилактическую беседу по предупреждению детского травматизма </w:t>
      </w:r>
    </w:p>
    <w:p w:rsidR="007B7CDE" w:rsidRPr="007B7CDE" w:rsidRDefault="007B7CDE" w:rsidP="00501EDB">
      <w:pPr>
        <w:shd w:val="clear" w:color="auto" w:fill="FFFFFF"/>
        <w:spacing w:before="100" w:beforeAutospacing="1" w:after="0" w:afterAutospacing="1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дорожного движения обязаны знать все его участники – водители и пешеходы, взрослые и дети. Незнание этих правил не освобождает нас от обязанности их придерживаться, в противном случае может случиться беда. </w:t>
      </w:r>
      <w:bookmarkStart w:id="0" w:name="_GoBack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</w:t>
      </w:r>
      <w:bookmarkEnd w:id="0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раннем возрасте ребенок становится участником дорожного движения</w:t>
      </w:r>
    </w:p>
    <w:p w:rsidR="007B7CDE" w:rsidRPr="007B7CDE" w:rsidRDefault="007B7CDE" w:rsidP="007B7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Отряд «Юных инспекторов движения» под руководством </w:t>
      </w:r>
      <w:r w:rsidR="00797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советника директора по ВР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провели викторину «Знатоки ПДД»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ЮИД – это объединение школьников, которые помогают в организации работы по профилактике детского дорожно-транспортного травматизма, пропагандируют безопасное поведение на улицах и дорогах, соблюд</w:t>
      </w:r>
      <w:r w:rsidR="00501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правил дорожного движения.</w:t>
      </w:r>
    </w:p>
    <w:p w:rsidR="007B7CDE" w:rsidRPr="007B7CDE" w:rsidRDefault="007B7CDE" w:rsidP="007B7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Девиз отряда «Юные инспектора движения» состоит и трёх пунктов: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</w:t>
      </w:r>
      <w:proofErr w:type="gramStart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️И</w:t>
      </w:r>
      <w:proofErr w:type="gramEnd"/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 ПДД сам!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2️Научи ПДД своих сверстников!</w:t>
      </w: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3️Напомни взрослым о культуре дорожного движения</w:t>
      </w:r>
    </w:p>
    <w:p w:rsidR="007B7CDE" w:rsidRPr="007B7CDE" w:rsidRDefault="007B7CDE" w:rsidP="007B7CD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Ежедневно члены отряда «ЮИД» оказывают помощь по поддержанию общественного порядка во время культурно-массовых мероприятий и дежурства по школе.</w:t>
      </w:r>
    </w:p>
    <w:p w:rsidR="007B7CDE" w:rsidRPr="007B7CDE" w:rsidRDefault="007B7CDE" w:rsidP="007B7CD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своей работе большую роль отводим агитационной работе. </w:t>
      </w:r>
    </w:p>
    <w:p w:rsidR="007B7CDE" w:rsidRPr="007B7CDE" w:rsidRDefault="007B7CDE" w:rsidP="007B7CD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Вся работа отряда направлена на профилактику правонарушений несовершеннолетних, формирование чувства ответственности будущих граждан, умение решать жизненные проблемы, уважение прав и обязанностей других людей.</w:t>
      </w:r>
    </w:p>
    <w:p w:rsidR="007B7CDE" w:rsidRPr="007B7CDE" w:rsidRDefault="007B7CDE" w:rsidP="007B7C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B7CDE" w:rsidRPr="007B7CDE" w:rsidRDefault="00797898" w:rsidP="007B7CD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Советник директора по ВР _________ /Усачева О.Л./</w:t>
      </w:r>
    </w:p>
    <w:p w:rsidR="007B7CDE" w:rsidRDefault="007B7CDE" w:rsidP="007E16F4"/>
    <w:sectPr w:rsidR="007B7CDE" w:rsidSect="00A779D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78D8"/>
    <w:multiLevelType w:val="hybridMultilevel"/>
    <w:tmpl w:val="4FB0A612"/>
    <w:lvl w:ilvl="0" w:tplc="AAD8962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57840"/>
    <w:multiLevelType w:val="multilevel"/>
    <w:tmpl w:val="0C2C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C81"/>
    <w:rsid w:val="00345247"/>
    <w:rsid w:val="004351F3"/>
    <w:rsid w:val="00501EDB"/>
    <w:rsid w:val="00797898"/>
    <w:rsid w:val="007B7CDE"/>
    <w:rsid w:val="007E16F4"/>
    <w:rsid w:val="009860FF"/>
    <w:rsid w:val="00A779D6"/>
    <w:rsid w:val="00B544C7"/>
    <w:rsid w:val="00BD0DE6"/>
    <w:rsid w:val="00CB3C81"/>
    <w:rsid w:val="00D4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E16F4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1">
    <w:name w:val="Абзац списка1"/>
    <w:basedOn w:val="a"/>
    <w:next w:val="a3"/>
    <w:uiPriority w:val="34"/>
    <w:qFormat/>
    <w:rsid w:val="007E16F4"/>
    <w:pPr>
      <w:spacing w:after="200" w:line="276" w:lineRule="auto"/>
      <w:ind w:left="720"/>
      <w:contextualSpacing/>
    </w:pPr>
  </w:style>
  <w:style w:type="paragraph" w:styleId="a3">
    <w:name w:val="List Paragraph"/>
    <w:basedOn w:val="a"/>
    <w:uiPriority w:val="34"/>
    <w:qFormat/>
    <w:rsid w:val="007E16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E16F4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1">
    <w:name w:val="Абзац списка1"/>
    <w:basedOn w:val="a"/>
    <w:next w:val="a3"/>
    <w:uiPriority w:val="34"/>
    <w:qFormat/>
    <w:rsid w:val="007E16F4"/>
    <w:pPr>
      <w:spacing w:after="200" w:line="276" w:lineRule="auto"/>
      <w:ind w:left="720"/>
      <w:contextualSpacing/>
    </w:pPr>
  </w:style>
  <w:style w:type="paragraph" w:styleId="a3">
    <w:name w:val="List Paragraph"/>
    <w:basedOn w:val="a"/>
    <w:uiPriority w:val="34"/>
    <w:qFormat/>
    <w:rsid w:val="007E16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Logic07</dc:creator>
  <cp:keywords/>
  <dc:description/>
  <cp:lastModifiedBy>1</cp:lastModifiedBy>
  <cp:revision>7</cp:revision>
  <cp:lastPrinted>2022-11-19T16:54:00Z</cp:lastPrinted>
  <dcterms:created xsi:type="dcterms:W3CDTF">2022-10-13T18:32:00Z</dcterms:created>
  <dcterms:modified xsi:type="dcterms:W3CDTF">2023-05-11T11:11:00Z</dcterms:modified>
</cp:coreProperties>
</file>